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351B" w14:textId="7080CAB6" w:rsidR="00B472D0" w:rsidRPr="009444CD" w:rsidRDefault="003A235A" w:rsidP="00622A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44CD">
        <w:rPr>
          <w:rFonts w:ascii="Times New Roman" w:hAnsi="Times New Roman" w:cs="Times New Roman"/>
          <w:b/>
          <w:bCs/>
          <w:sz w:val="36"/>
          <w:szCs w:val="36"/>
        </w:rPr>
        <w:t>GRÉCK</w:t>
      </w:r>
      <w:r w:rsidR="001A2AAB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Pr="009444CD">
        <w:rPr>
          <w:rFonts w:ascii="Times New Roman" w:hAnsi="Times New Roman" w:cs="Times New Roman"/>
          <w:b/>
          <w:bCs/>
          <w:sz w:val="36"/>
          <w:szCs w:val="36"/>
        </w:rPr>
        <w:t xml:space="preserve"> MÝTY</w:t>
      </w:r>
    </w:p>
    <w:p w14:paraId="53CF7836" w14:textId="5943857C" w:rsidR="00006194" w:rsidRPr="005F1F89" w:rsidRDefault="00006194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849A3" w14:textId="4671F292" w:rsidR="009022D7" w:rsidRPr="005F1F89" w:rsidRDefault="00006194" w:rsidP="00622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Starovekí Gréci žili na území dnešného moderného Grécka pred tisíckami rokov. </w:t>
      </w:r>
      <w:r w:rsidR="00622A74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>Ich civilizácia existovala</w:t>
      </w:r>
      <w:r w:rsidR="009022D7" w:rsidRPr="005F1F89">
        <w:rPr>
          <w:rFonts w:ascii="Times New Roman" w:hAnsi="Times New Roman" w:cs="Times New Roman"/>
          <w:sz w:val="24"/>
          <w:szCs w:val="24"/>
        </w:rPr>
        <w:t xml:space="preserve"> približne od roku 1200 pred Kristom do roku 600 po Kristovi. </w:t>
      </w:r>
      <w:r w:rsidR="00622A74">
        <w:rPr>
          <w:rFonts w:ascii="Times New Roman" w:hAnsi="Times New Roman" w:cs="Times New Roman"/>
          <w:sz w:val="24"/>
          <w:szCs w:val="24"/>
        </w:rPr>
        <w:br/>
      </w:r>
      <w:r w:rsidR="009022D7" w:rsidRPr="005F1F89">
        <w:rPr>
          <w:rFonts w:ascii="Times New Roman" w:hAnsi="Times New Roman" w:cs="Times New Roman"/>
          <w:sz w:val="24"/>
          <w:szCs w:val="24"/>
        </w:rPr>
        <w:t>Hoci staroveké Grécko netvorila jedna krajina, jeho obyvateľov spájal rovnaký jazyk a uctievanie tých istých bohov. Mnoho gréckych legiend sa odohráva v mestách a na ostrovoch starovekého Grécka.</w:t>
      </w:r>
    </w:p>
    <w:p w14:paraId="088FC025" w14:textId="77777777" w:rsidR="005F1F89" w:rsidRDefault="005F1F89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BFFC69" w14:textId="4D3BC209" w:rsidR="009022D7" w:rsidRPr="005F1F89" w:rsidRDefault="009022D7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Počiatok</w:t>
      </w:r>
    </w:p>
    <w:p w14:paraId="004AB000" w14:textId="2BC204B8" w:rsidR="00CB5454" w:rsidRPr="005F1F89" w:rsidRDefault="009022D7" w:rsidP="00622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>Starovekí Gréci nerobili rozdiel medzi mýtmi a históriou – verili, že sa všetky tieto príbehy a nadprirodzených bytostiach naozaj stali. Vďaka mýtom mohli porozumieť minulosti, ktorá siahala až do samotného stvorenia sveta.</w:t>
      </w:r>
    </w:p>
    <w:p w14:paraId="7D9EE1E7" w14:textId="77777777" w:rsidR="005F1F89" w:rsidRDefault="005F1F89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4B58A2" w14:textId="50919F73" w:rsidR="009022D7" w:rsidRPr="005F1F89" w:rsidRDefault="009022D7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Stvorenie</w:t>
      </w:r>
    </w:p>
    <w:p w14:paraId="28DFC299" w14:textId="5EA203CB" w:rsidR="009022D7" w:rsidRPr="005F1F89" w:rsidRDefault="009022D7" w:rsidP="00622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>Život na Zemi sa zrodil z Chaosu.</w:t>
      </w:r>
      <w:r w:rsidRPr="005F1F89">
        <w:rPr>
          <w:rFonts w:ascii="Times New Roman" w:hAnsi="Times New Roman" w:cs="Times New Roman"/>
          <w:sz w:val="24"/>
          <w:szCs w:val="24"/>
        </w:rPr>
        <w:t xml:space="preserve"> Vesmír bol len obrovská priepasť. Chaos sa objavil s obrovským zívnutím a z ničoho nič začala existovať aj všetko ostatné.</w:t>
      </w:r>
    </w:p>
    <w:p w14:paraId="08787D7B" w14:textId="16187A60" w:rsidR="009022D7" w:rsidRPr="005F1F89" w:rsidRDefault="009022D7" w:rsidP="00622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Prvá a najmocnejšia bohyňa, ktorá vyskočila z Chaosu, bola </w:t>
      </w:r>
      <w:proofErr w:type="spellStart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Gaia</w:t>
      </w:r>
      <w:proofErr w:type="spellEnd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– Zem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1F89">
        <w:rPr>
          <w:rFonts w:ascii="Times New Roman" w:hAnsi="Times New Roman" w:cs="Times New Roman"/>
          <w:sz w:val="24"/>
          <w:szCs w:val="24"/>
        </w:rPr>
        <w:t xml:space="preserve"> </w:t>
      </w:r>
      <w:r w:rsidR="00DA71A9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Najprv vytvorila hory, kde sa neskôr usadili ostatní bohovia, potom trblietajúce sa more, ktoré prikrylo časť pevniny.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Stvroila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aj boha </w:t>
      </w:r>
      <w:proofErr w:type="spellStart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Urana</w:t>
      </w:r>
      <w:proofErr w:type="spellEnd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– alebo inak nebesia</w:t>
      </w:r>
      <w:r w:rsidRPr="005F1F89">
        <w:rPr>
          <w:rFonts w:ascii="Times New Roman" w:hAnsi="Times New Roman" w:cs="Times New Roman"/>
          <w:sz w:val="24"/>
          <w:szCs w:val="24"/>
        </w:rPr>
        <w:t xml:space="preserve"> – aby bdel nad súšou.</w:t>
      </w:r>
    </w:p>
    <w:p w14:paraId="1D328A46" w14:textId="77777777" w:rsidR="00622A74" w:rsidRDefault="009022D7" w:rsidP="00622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Gaii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sa z Chaosu vynoril </w:t>
      </w:r>
      <w:r w:rsidRPr="00622A74">
        <w:rPr>
          <w:rFonts w:ascii="Times New Roman" w:hAnsi="Times New Roman" w:cs="Times New Roman"/>
          <w:i/>
          <w:iCs/>
          <w:sz w:val="24"/>
          <w:szCs w:val="24"/>
          <w:u w:val="single"/>
        </w:rPr>
        <w:t>Tartaros – podzemie</w:t>
      </w:r>
      <w:r w:rsidRPr="005F1F89">
        <w:rPr>
          <w:rFonts w:ascii="Times New Roman" w:hAnsi="Times New Roman" w:cs="Times New Roman"/>
          <w:sz w:val="24"/>
          <w:szCs w:val="24"/>
        </w:rPr>
        <w:t xml:space="preserve"> a </w:t>
      </w:r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Eros – láska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1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09A02" w14:textId="77777777" w:rsidR="00622A74" w:rsidRDefault="009022D7" w:rsidP="00622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Nakoniec Chaos stvoril </w:t>
      </w:r>
      <w:proofErr w:type="spellStart"/>
      <w:r w:rsidRPr="00622A74">
        <w:rPr>
          <w:rFonts w:ascii="Times New Roman" w:hAnsi="Times New Roman" w:cs="Times New Roman"/>
          <w:i/>
          <w:iCs/>
          <w:sz w:val="24"/>
          <w:szCs w:val="24"/>
          <w:u w:val="single"/>
        </w:rPr>
        <w:t>Ereba</w:t>
      </w:r>
      <w:proofErr w:type="spellEnd"/>
      <w:r w:rsidRPr="00622A7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temnotu</w:t>
      </w:r>
      <w:r w:rsidRPr="005F1F8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622A74">
        <w:rPr>
          <w:rFonts w:ascii="Times New Roman" w:hAnsi="Times New Roman" w:cs="Times New Roman"/>
          <w:i/>
          <w:iCs/>
          <w:sz w:val="24"/>
          <w:szCs w:val="24"/>
          <w:u w:val="single"/>
        </w:rPr>
        <w:t>Nyx</w:t>
      </w:r>
      <w:proofErr w:type="spellEnd"/>
      <w:r w:rsidRPr="00622A7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noc</w:t>
      </w:r>
      <w:r w:rsidRPr="005F1F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8D8376" w14:textId="77777777" w:rsidR="00622A74" w:rsidRDefault="009022D7" w:rsidP="00622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F89">
        <w:rPr>
          <w:rFonts w:ascii="Times New Roman" w:hAnsi="Times New Roman" w:cs="Times New Roman"/>
          <w:sz w:val="24"/>
          <w:szCs w:val="24"/>
        </w:rPr>
        <w:t>Erebos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Nyx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stvorili </w:t>
      </w:r>
      <w:proofErr w:type="spellStart"/>
      <w:r w:rsidRPr="00622A74">
        <w:rPr>
          <w:rFonts w:ascii="Times New Roman" w:hAnsi="Times New Roman" w:cs="Times New Roman"/>
          <w:i/>
          <w:iCs/>
          <w:sz w:val="24"/>
          <w:szCs w:val="24"/>
          <w:u w:val="single"/>
        </w:rPr>
        <w:t>Étera</w:t>
      </w:r>
      <w:proofErr w:type="spellEnd"/>
      <w:r w:rsidRPr="00622A7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svetlo</w:t>
      </w:r>
      <w:r w:rsidRPr="005F1F8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622A74">
        <w:rPr>
          <w:rFonts w:ascii="Times New Roman" w:hAnsi="Times New Roman" w:cs="Times New Roman"/>
          <w:i/>
          <w:iCs/>
          <w:sz w:val="24"/>
          <w:szCs w:val="24"/>
          <w:u w:val="single"/>
        </w:rPr>
        <w:t>Hémeru</w:t>
      </w:r>
      <w:proofErr w:type="spellEnd"/>
      <w:r w:rsidRPr="00622A7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deň</w:t>
      </w:r>
      <w:r w:rsidRPr="005F1F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57BA6" w14:textId="5BB0F400" w:rsidR="009022D7" w:rsidRPr="005F1F89" w:rsidRDefault="009022D7" w:rsidP="00622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>Toto boli prví bohovia.</w:t>
      </w:r>
    </w:p>
    <w:p w14:paraId="7D898C05" w14:textId="0DCAFC00" w:rsidR="00CB5454" w:rsidRPr="005F1F89" w:rsidRDefault="009022D7" w:rsidP="00622A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Gaia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a </w:t>
      </w:r>
      <w:proofErr w:type="spellStart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Uranos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vládli ako kráľovná a kráľ Vesmíru</w:t>
      </w:r>
      <w:r w:rsidRPr="005F1F89">
        <w:rPr>
          <w:rFonts w:ascii="Times New Roman" w:hAnsi="Times New Roman" w:cs="Times New Roman"/>
          <w:sz w:val="24"/>
          <w:szCs w:val="24"/>
        </w:rPr>
        <w:t xml:space="preserve">. Spočiatku boli šťastní. Netrvalo dlho a narodilo sa im veľa detí. Najprv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Gaia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porodila 12 detí, z ktorých vyrástli obrovskí muži a ženy – </w:t>
      </w:r>
      <w:proofErr w:type="spellStart"/>
      <w:r w:rsidRPr="00DA71A9">
        <w:rPr>
          <w:rFonts w:ascii="Times New Roman" w:hAnsi="Times New Roman" w:cs="Times New Roman"/>
          <w:i/>
          <w:iCs/>
          <w:sz w:val="24"/>
          <w:szCs w:val="24"/>
        </w:rPr>
        <w:t>Titani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Titani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žili na Zemi a takisto mali veľa detí. Lenže potom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Gaia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porodila 3 </w:t>
      </w:r>
      <w:r w:rsidRPr="00DA71A9">
        <w:rPr>
          <w:rFonts w:ascii="Times New Roman" w:hAnsi="Times New Roman" w:cs="Times New Roman"/>
          <w:i/>
          <w:iCs/>
          <w:sz w:val="24"/>
          <w:szCs w:val="24"/>
          <w:u w:val="single"/>
        </w:rPr>
        <w:t>Kyklopov</w:t>
      </w:r>
      <w:r w:rsidRPr="005F1F89">
        <w:rPr>
          <w:rFonts w:ascii="Times New Roman" w:hAnsi="Times New Roman" w:cs="Times New Roman"/>
          <w:sz w:val="24"/>
          <w:szCs w:val="24"/>
        </w:rPr>
        <w:t xml:space="preserve"> – bytosti s okom uprostred čela a 3 </w:t>
      </w:r>
      <w:proofErr w:type="spellStart"/>
      <w:r w:rsidRPr="00DA71A9">
        <w:rPr>
          <w:rFonts w:ascii="Times New Roman" w:hAnsi="Times New Roman" w:cs="Times New Roman"/>
          <w:i/>
          <w:iCs/>
          <w:sz w:val="24"/>
          <w:szCs w:val="24"/>
          <w:u w:val="single"/>
        </w:rPr>
        <w:t>Hekatoncheirov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>, ktorí mali 50 hláv a 100 rúk.</w:t>
      </w:r>
    </w:p>
    <w:p w14:paraId="515C9648" w14:textId="77777777" w:rsidR="005F1F89" w:rsidRDefault="005F1F89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940C23" w14:textId="7486E9E0" w:rsidR="009022D7" w:rsidRPr="005F1F89" w:rsidRDefault="009022D7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F1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Uranov</w:t>
      </w:r>
      <w:proofErr w:type="spellEnd"/>
      <w:r w:rsidRPr="005F1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pád</w:t>
      </w:r>
    </w:p>
    <w:p w14:paraId="7EFD1EB3" w14:textId="441B826D" w:rsidR="00CB5454" w:rsidRDefault="009022D7" w:rsidP="00DA71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F89">
        <w:rPr>
          <w:rFonts w:ascii="Times New Roman" w:hAnsi="Times New Roman" w:cs="Times New Roman"/>
          <w:sz w:val="24"/>
          <w:szCs w:val="24"/>
        </w:rPr>
        <w:t>Uranos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netušil ako veľmi sa naňho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Gaia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hnevá za to, že zapudil ich spoločné deti,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Hekatoncheirov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a Kyklopov.</w:t>
      </w:r>
      <w:r w:rsidR="00CB5454" w:rsidRPr="005F1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454" w:rsidRPr="005F1F89">
        <w:rPr>
          <w:rFonts w:ascii="Times New Roman" w:hAnsi="Times New Roman" w:cs="Times New Roman"/>
          <w:sz w:val="24"/>
          <w:szCs w:val="24"/>
        </w:rPr>
        <w:t>Uranovi</w:t>
      </w:r>
      <w:proofErr w:type="spellEnd"/>
      <w:r w:rsidR="00CB5454" w:rsidRPr="005F1F89">
        <w:rPr>
          <w:rFonts w:ascii="Times New Roman" w:hAnsi="Times New Roman" w:cs="Times New Roman"/>
          <w:sz w:val="24"/>
          <w:szCs w:val="24"/>
        </w:rPr>
        <w:t xml:space="preserve"> stúpla sláva do hlavy a </w:t>
      </w:r>
      <w:proofErr w:type="spellStart"/>
      <w:r w:rsidR="00CB5454" w:rsidRPr="005F1F89">
        <w:rPr>
          <w:rFonts w:ascii="Times New Roman" w:hAnsi="Times New Roman" w:cs="Times New Roman"/>
          <w:sz w:val="24"/>
          <w:szCs w:val="24"/>
        </w:rPr>
        <w:t>Gaia</w:t>
      </w:r>
      <w:proofErr w:type="spellEnd"/>
      <w:r w:rsidR="00CB5454" w:rsidRPr="005F1F89">
        <w:rPr>
          <w:rFonts w:ascii="Times New Roman" w:hAnsi="Times New Roman" w:cs="Times New Roman"/>
          <w:sz w:val="24"/>
          <w:szCs w:val="24"/>
        </w:rPr>
        <w:t xml:space="preserve"> ho chcela poraziť, avšak sama by to nezvládla. Poprosila o pomoc svojho najodvážnejšieho syna </w:t>
      </w:r>
      <w:proofErr w:type="spellStart"/>
      <w:r w:rsidR="00CB5454" w:rsidRPr="005F1F89">
        <w:rPr>
          <w:rFonts w:ascii="Times New Roman" w:hAnsi="Times New Roman" w:cs="Times New Roman"/>
          <w:sz w:val="24"/>
          <w:szCs w:val="24"/>
        </w:rPr>
        <w:t>Titana</w:t>
      </w:r>
      <w:proofErr w:type="spellEnd"/>
      <w:r w:rsidR="00CB5454" w:rsidRPr="005F1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454" w:rsidRPr="00DA71A9">
        <w:rPr>
          <w:rFonts w:ascii="Times New Roman" w:hAnsi="Times New Roman" w:cs="Times New Roman"/>
          <w:i/>
          <w:iCs/>
          <w:sz w:val="24"/>
          <w:szCs w:val="24"/>
          <w:u w:val="single"/>
        </w:rPr>
        <w:t>Krona</w:t>
      </w:r>
      <w:proofErr w:type="spellEnd"/>
      <w:r w:rsidR="00CB5454" w:rsidRPr="005F1F89">
        <w:rPr>
          <w:rFonts w:ascii="Times New Roman" w:hAnsi="Times New Roman" w:cs="Times New Roman"/>
          <w:sz w:val="24"/>
          <w:szCs w:val="24"/>
        </w:rPr>
        <w:t xml:space="preserve">. </w:t>
      </w:r>
      <w:r w:rsidR="00CB5454"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Vyformovaným kusom kameňa, ktorý vytvorila </w:t>
      </w:r>
      <w:proofErr w:type="spellStart"/>
      <w:r w:rsidR="00CB5454" w:rsidRPr="00E938BE">
        <w:rPr>
          <w:rFonts w:ascii="Times New Roman" w:hAnsi="Times New Roman" w:cs="Times New Roman"/>
          <w:sz w:val="24"/>
          <w:szCs w:val="24"/>
          <w:highlight w:val="yellow"/>
        </w:rPr>
        <w:t>Gaia</w:t>
      </w:r>
      <w:proofErr w:type="spellEnd"/>
      <w:r w:rsidR="00CB5454"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pri bitke </w:t>
      </w:r>
      <w:proofErr w:type="spellStart"/>
      <w:r w:rsidR="00CB5454" w:rsidRPr="00E938BE">
        <w:rPr>
          <w:rFonts w:ascii="Times New Roman" w:hAnsi="Times New Roman" w:cs="Times New Roman"/>
          <w:sz w:val="24"/>
          <w:szCs w:val="24"/>
          <w:highlight w:val="yellow"/>
        </w:rPr>
        <w:t>Kronos</w:t>
      </w:r>
      <w:proofErr w:type="spellEnd"/>
      <w:r w:rsidR="00CB5454"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zabil </w:t>
      </w:r>
      <w:proofErr w:type="spellStart"/>
      <w:r w:rsidR="00CB5454" w:rsidRPr="00E938BE">
        <w:rPr>
          <w:rFonts w:ascii="Times New Roman" w:hAnsi="Times New Roman" w:cs="Times New Roman"/>
          <w:sz w:val="24"/>
          <w:szCs w:val="24"/>
          <w:highlight w:val="yellow"/>
        </w:rPr>
        <w:t>Uranosa</w:t>
      </w:r>
      <w:proofErr w:type="spellEnd"/>
      <w:r w:rsidR="00CB5454"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a stal sa vládcom Vesmíru.</w:t>
      </w:r>
    </w:p>
    <w:p w14:paraId="6E67695C" w14:textId="77777777" w:rsidR="00DA71A9" w:rsidRPr="005F1F89" w:rsidRDefault="00DA71A9" w:rsidP="00DA71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5A62D6" w14:textId="20CD94E7" w:rsidR="00CB5454" w:rsidRPr="005F1F89" w:rsidRDefault="00CB5454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Zrodenia Dia</w:t>
      </w:r>
    </w:p>
    <w:p w14:paraId="09D629C7" w14:textId="4BC88BEE" w:rsidR="00CB5454" w:rsidRPr="005F1F89" w:rsidRDefault="00CB5454" w:rsidP="00DA71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Keď </w:t>
      </w:r>
      <w:proofErr w:type="spellStart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Kronos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porazil svojho otca </w:t>
      </w:r>
      <w:proofErr w:type="spellStart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Urana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, stal sa kráľom bohov. Vzal si za manželku svoju sestru </w:t>
      </w:r>
      <w:proofErr w:type="spellStart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Reiu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, tiež </w:t>
      </w:r>
      <w:proofErr w:type="spellStart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Titanku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, a vládli spoločne</w:t>
      </w:r>
      <w:r w:rsidRPr="005F1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Reia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Kronos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mali 6 detí. Najprv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Reia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porodila </w:t>
      </w:r>
      <w:r w:rsidR="005110FC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3 dcéry – </w:t>
      </w:r>
      <w:proofErr w:type="spellStart"/>
      <w:r w:rsidRPr="00FE36DB">
        <w:rPr>
          <w:rFonts w:ascii="Times New Roman" w:hAnsi="Times New Roman" w:cs="Times New Roman"/>
          <w:i/>
          <w:iCs/>
          <w:sz w:val="24"/>
          <w:szCs w:val="24"/>
          <w:u w:val="single"/>
        </w:rPr>
        <w:t>Hestiu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, </w:t>
      </w:r>
      <w:r w:rsidRPr="00FE36DB">
        <w:rPr>
          <w:rFonts w:ascii="Times New Roman" w:hAnsi="Times New Roman" w:cs="Times New Roman"/>
          <w:i/>
          <w:iCs/>
          <w:sz w:val="24"/>
          <w:szCs w:val="24"/>
          <w:u w:val="single"/>
        </w:rPr>
        <w:t>Demeter</w:t>
      </w:r>
      <w:r w:rsidRPr="005F1F8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FE36DB">
        <w:rPr>
          <w:rFonts w:ascii="Times New Roman" w:hAnsi="Times New Roman" w:cs="Times New Roman"/>
          <w:i/>
          <w:iCs/>
          <w:sz w:val="24"/>
          <w:szCs w:val="24"/>
          <w:u w:val="single"/>
        </w:rPr>
        <w:t>Héru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, potom 2 synov – </w:t>
      </w:r>
      <w:r w:rsidRPr="00FE36DB">
        <w:rPr>
          <w:rFonts w:ascii="Times New Roman" w:hAnsi="Times New Roman" w:cs="Times New Roman"/>
          <w:i/>
          <w:iCs/>
          <w:sz w:val="24"/>
          <w:szCs w:val="24"/>
          <w:u w:val="single"/>
        </w:rPr>
        <w:t>Háda</w:t>
      </w:r>
      <w:r w:rsidRPr="005F1F8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FE36DB">
        <w:rPr>
          <w:rFonts w:ascii="Times New Roman" w:hAnsi="Times New Roman" w:cs="Times New Roman"/>
          <w:i/>
          <w:iCs/>
          <w:sz w:val="24"/>
          <w:szCs w:val="24"/>
          <w:u w:val="single"/>
        </w:rPr>
        <w:t>Poseidona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3692" w:rsidRPr="00E938BE">
        <w:rPr>
          <w:rFonts w:ascii="Times New Roman" w:hAnsi="Times New Roman" w:cs="Times New Roman"/>
          <w:sz w:val="24"/>
          <w:szCs w:val="24"/>
          <w:highlight w:val="yellow"/>
        </w:rPr>
        <w:t>Reia</w:t>
      </w:r>
      <w:proofErr w:type="spellEnd"/>
      <w:r w:rsidR="00933692"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porodila svoje posledné dieťa Zeusa na ostrove Kréta</w:t>
      </w:r>
      <w:r w:rsidR="00933692" w:rsidRPr="005F1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3692" w:rsidRPr="005F1F89">
        <w:rPr>
          <w:rFonts w:ascii="Times New Roman" w:hAnsi="Times New Roman" w:cs="Times New Roman"/>
          <w:sz w:val="24"/>
          <w:szCs w:val="24"/>
        </w:rPr>
        <w:t>Reia</w:t>
      </w:r>
      <w:proofErr w:type="spellEnd"/>
      <w:r w:rsidR="00933692" w:rsidRPr="005F1F89">
        <w:rPr>
          <w:rFonts w:ascii="Times New Roman" w:hAnsi="Times New Roman" w:cs="Times New Roman"/>
          <w:sz w:val="24"/>
          <w:szCs w:val="24"/>
        </w:rPr>
        <w:t xml:space="preserve"> zverila </w:t>
      </w:r>
      <w:r w:rsidR="00933692" w:rsidRPr="00FE36DB">
        <w:rPr>
          <w:rFonts w:ascii="Times New Roman" w:hAnsi="Times New Roman" w:cs="Times New Roman"/>
          <w:i/>
          <w:iCs/>
          <w:sz w:val="24"/>
          <w:szCs w:val="24"/>
          <w:u w:val="single"/>
        </w:rPr>
        <w:t>Dia</w:t>
      </w:r>
      <w:r w:rsidR="00933692" w:rsidRPr="005F1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692" w:rsidRPr="005F1F89">
        <w:rPr>
          <w:rFonts w:ascii="Times New Roman" w:hAnsi="Times New Roman" w:cs="Times New Roman"/>
          <w:sz w:val="24"/>
          <w:szCs w:val="24"/>
        </w:rPr>
        <w:t>Gaii</w:t>
      </w:r>
      <w:proofErr w:type="spellEnd"/>
      <w:r w:rsidR="00933692" w:rsidRPr="005F1F89">
        <w:rPr>
          <w:rFonts w:ascii="Times New Roman" w:hAnsi="Times New Roman" w:cs="Times New Roman"/>
          <w:sz w:val="24"/>
          <w:szCs w:val="24"/>
        </w:rPr>
        <w:t>, ktorá sa o neho starala až do dospelosti.</w:t>
      </w:r>
    </w:p>
    <w:p w14:paraId="6119768E" w14:textId="3517FCB1" w:rsidR="00933692" w:rsidRPr="00FE36DB" w:rsidRDefault="00933692" w:rsidP="00FE36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6DB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FE36DB">
        <w:rPr>
          <w:rFonts w:ascii="Times New Roman" w:hAnsi="Times New Roman" w:cs="Times New Roman"/>
          <w:b/>
          <w:bCs/>
          <w:sz w:val="24"/>
          <w:szCs w:val="24"/>
        </w:rPr>
        <w:t>Dio</w:t>
      </w:r>
      <w:proofErr w:type="spellEnd"/>
      <w:r w:rsidRPr="00FE36DB">
        <w:rPr>
          <w:rFonts w:ascii="Times New Roman" w:hAnsi="Times New Roman" w:cs="Times New Roman"/>
          <w:b/>
          <w:bCs/>
          <w:sz w:val="24"/>
          <w:szCs w:val="24"/>
        </w:rPr>
        <w:t xml:space="preserve"> a Zeus je tá istá osoba. Ide len o skloňovanie. V 1. páde používame kto? Čo? Zeus, v ostatných pádoch používame </w:t>
      </w:r>
      <w:proofErr w:type="spellStart"/>
      <w:r w:rsidRPr="00FE36DB">
        <w:rPr>
          <w:rFonts w:ascii="Times New Roman" w:hAnsi="Times New Roman" w:cs="Times New Roman"/>
          <w:b/>
          <w:bCs/>
          <w:sz w:val="24"/>
          <w:szCs w:val="24"/>
        </w:rPr>
        <w:t>Dio</w:t>
      </w:r>
      <w:proofErr w:type="spellEnd"/>
      <w:r w:rsidRPr="00FE36DB">
        <w:rPr>
          <w:rFonts w:ascii="Times New Roman" w:hAnsi="Times New Roman" w:cs="Times New Roman"/>
          <w:b/>
          <w:bCs/>
          <w:sz w:val="24"/>
          <w:szCs w:val="24"/>
        </w:rPr>
        <w:t xml:space="preserve"> – komu? Čomu? Diovi, s kým? S čím? S Diom... !</w:t>
      </w:r>
    </w:p>
    <w:p w14:paraId="7445D236" w14:textId="32E7829C" w:rsidR="00E74B83" w:rsidRPr="005110FC" w:rsidRDefault="00E74B83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10F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Vojna Titanov</w:t>
      </w:r>
    </w:p>
    <w:p w14:paraId="768A6AD8" w14:textId="50DC5758" w:rsidR="00E74B83" w:rsidRPr="005F1F89" w:rsidRDefault="00E74B83" w:rsidP="005110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Zeus sa na svojho otca veľmi hneval, pretože všetkých jeho súrodencov po narodení prehltol a nechcel, aby žili medzi nimi. Rozhodol sa preto, že ho vyzve na súboj o vládu nad Vesmírom.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Titani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aj noví bohovia boli neuveriteľne mocní.  Lenže sily na oboch stranách boli vyrovnané. Boj trval desať rokov, no koniec </w:t>
      </w:r>
      <w:r w:rsidR="005110FC">
        <w:rPr>
          <w:rFonts w:ascii="Times New Roman" w:hAnsi="Times New Roman" w:cs="Times New Roman"/>
          <w:sz w:val="24"/>
          <w:szCs w:val="24"/>
        </w:rPr>
        <w:t>b</w:t>
      </w:r>
      <w:r w:rsidRPr="005F1F89">
        <w:rPr>
          <w:rFonts w:ascii="Times New Roman" w:hAnsi="Times New Roman" w:cs="Times New Roman"/>
          <w:sz w:val="24"/>
          <w:szCs w:val="24"/>
        </w:rPr>
        <w:t>ol stále v nedohľadne.</w:t>
      </w:r>
    </w:p>
    <w:p w14:paraId="697DAB25" w14:textId="10F67078" w:rsidR="00E74B83" w:rsidRPr="005F1F89" w:rsidRDefault="00E74B83" w:rsidP="00E119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Zeus sa rozhodol oslobodiť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Hekatoncheirov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aj Kyklopov z väzenia, aby sa pridali v boji na jeho stranu.  Vojnu a Vesmír vyhral Zeus.</w:t>
      </w:r>
    </w:p>
    <w:p w14:paraId="5E82EF3D" w14:textId="6020CDDA" w:rsidR="00E74B83" w:rsidRPr="005F1F89" w:rsidRDefault="00E74B83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83FC6" w14:textId="77777777" w:rsidR="005110FC" w:rsidRDefault="00E74B83" w:rsidP="005110F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0FC">
        <w:rPr>
          <w:rFonts w:ascii="Times New Roman" w:hAnsi="Times New Roman" w:cs="Times New Roman"/>
          <w:b/>
          <w:bCs/>
          <w:sz w:val="28"/>
          <w:szCs w:val="28"/>
        </w:rPr>
        <w:t>BOHOVIA OLYMPU</w:t>
      </w:r>
    </w:p>
    <w:p w14:paraId="6E930024" w14:textId="77777777" w:rsidR="005110FC" w:rsidRPr="00E11941" w:rsidRDefault="005110FC" w:rsidP="005110F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CDA17" w14:textId="4FE7B9F4" w:rsidR="00E74B83" w:rsidRPr="005110FC" w:rsidRDefault="00E74B83" w:rsidP="005110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V gréckom starovekom náboženstve sa uctievalo množstvo bohov a bohýň a každý z nich mal na starosti inú oblasť každodenného života. 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>Najmocnejší z nich boli 12 bohovia na Olympe</w:t>
      </w:r>
      <w:r w:rsidRPr="005F1F89">
        <w:rPr>
          <w:rFonts w:ascii="Times New Roman" w:hAnsi="Times New Roman" w:cs="Times New Roman"/>
          <w:sz w:val="24"/>
          <w:szCs w:val="24"/>
        </w:rPr>
        <w:t xml:space="preserve">. Týchto bohov na Olympe si starovekí Gréci uctievali najväčšími chrámami a hýrivými oslavami. Robili to preto, lebo títo bohovia mali na starosti najdôležitejšie aspekty života </w:t>
      </w:r>
      <w:r w:rsidR="00AE0E9E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>od narodenia až po smrť. Vyžadovali si teda mimoriadnu úctu.</w:t>
      </w:r>
    </w:p>
    <w:p w14:paraId="09FABFC2" w14:textId="06097885" w:rsidR="006D16EF" w:rsidRPr="005F1F89" w:rsidRDefault="006D16EF" w:rsidP="00AE0E9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Nová generácia bohov sa usadila na najvyššej hore v Grécku – na </w:t>
      </w:r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Olympe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1F89">
        <w:rPr>
          <w:rFonts w:ascii="Times New Roman" w:hAnsi="Times New Roman" w:cs="Times New Roman"/>
          <w:sz w:val="24"/>
          <w:szCs w:val="24"/>
        </w:rPr>
        <w:t xml:space="preserve"> Zeus,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Poseidon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a Hádes sa rozhodli, že o tom, nad ktorými časťami sveta bude každý z nich vládnuť, rozhodne žreb. Zeus sa stal kráľom a najmocnejším bohom.</w:t>
      </w:r>
    </w:p>
    <w:p w14:paraId="34614B67" w14:textId="594562D1" w:rsidR="006D16EF" w:rsidRPr="005F1F89" w:rsidRDefault="006D16EF" w:rsidP="00AE0E9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Keď bohovia na </w:t>
      </w:r>
      <w:r w:rsidR="008C2D4B" w:rsidRPr="005F1F89">
        <w:rPr>
          <w:rFonts w:ascii="Times New Roman" w:hAnsi="Times New Roman" w:cs="Times New Roman"/>
          <w:sz w:val="24"/>
          <w:szCs w:val="24"/>
        </w:rPr>
        <w:t>Olympe</w:t>
      </w:r>
      <w:r w:rsidRPr="005F1F89">
        <w:rPr>
          <w:rFonts w:ascii="Times New Roman" w:hAnsi="Times New Roman" w:cs="Times New Roman"/>
          <w:sz w:val="24"/>
          <w:szCs w:val="24"/>
        </w:rPr>
        <w:t xml:space="preserve"> prevzali vládu nad svetom, rozhodli sa Zem zaľudniť. </w:t>
      </w:r>
      <w:r w:rsidR="00E11941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Vzťah medzi ľuďmi a bohmi však bol od začiatku dosť zložitý. Niekedy boli bohovia krutí, inokedy zase štedrí. Ľudia sa teda museli naučiť spolunažívať s nepredvídateľnými bohmi – a museli robiť všetko pre to, aby si ich nepohnevali. </w:t>
      </w:r>
    </w:p>
    <w:p w14:paraId="65BE52ED" w14:textId="55ECC0BE" w:rsidR="008C2D4B" w:rsidRPr="005F1F89" w:rsidRDefault="008C2D4B" w:rsidP="00E119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Niektorí hrdinovia boli takí slávni, že im v gréckych legendách patrí rovnaké miesto </w:t>
      </w:r>
      <w:r w:rsidR="00E11941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ako bohom. Títo mýtický hrdinovia sa vďaka svojim neobyčajným schopnostiam, nebojácnosti, sile a prefíkanosti preslávili </w:t>
      </w:r>
      <w:r w:rsidR="00E65C71" w:rsidRPr="005F1F89">
        <w:rPr>
          <w:rFonts w:ascii="Times New Roman" w:hAnsi="Times New Roman" w:cs="Times New Roman"/>
          <w:sz w:val="24"/>
          <w:szCs w:val="24"/>
        </w:rPr>
        <w:t>odvážnymi</w:t>
      </w:r>
      <w:r w:rsidRPr="005F1F89">
        <w:rPr>
          <w:rFonts w:ascii="Times New Roman" w:hAnsi="Times New Roman" w:cs="Times New Roman"/>
          <w:sz w:val="24"/>
          <w:szCs w:val="24"/>
        </w:rPr>
        <w:t xml:space="preserve"> hrdinskými činmi.</w:t>
      </w:r>
    </w:p>
    <w:p w14:paraId="53C68FAA" w14:textId="0382610D" w:rsidR="008C2D4B" w:rsidRPr="005F1F89" w:rsidRDefault="008C2D4B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1DF9A" w14:textId="7BC6908C" w:rsidR="008C2D4B" w:rsidRPr="00E11941" w:rsidRDefault="008C2D4B" w:rsidP="00E119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941">
        <w:rPr>
          <w:rFonts w:ascii="Times New Roman" w:hAnsi="Times New Roman" w:cs="Times New Roman"/>
          <w:b/>
          <w:bCs/>
          <w:sz w:val="28"/>
          <w:szCs w:val="28"/>
        </w:rPr>
        <w:t>O MÝTOCH</w:t>
      </w:r>
    </w:p>
    <w:p w14:paraId="1F8BD118" w14:textId="77777777" w:rsidR="00E11941" w:rsidRDefault="00E11941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B2BFB" w14:textId="76AB2A89" w:rsidR="008C2D4B" w:rsidRPr="005F1F89" w:rsidRDefault="008C2D4B" w:rsidP="00E119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>Grécke mýty už po stáročiach stále žijú. Toto by nikdy nebolo možné bez činov samotných starovekých Grékov.</w:t>
      </w:r>
    </w:p>
    <w:p w14:paraId="71AE7012" w14:textId="275E29BD" w:rsidR="008C2D4B" w:rsidRPr="005F1F89" w:rsidRDefault="008C2D4B" w:rsidP="00882E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Z generácie na generáciu nám prinášajú </w:t>
      </w:r>
      <w:r w:rsidRPr="0064214A">
        <w:rPr>
          <w:rFonts w:ascii="Times New Roman" w:hAnsi="Times New Roman" w:cs="Times New Roman"/>
          <w:sz w:val="24"/>
          <w:szCs w:val="24"/>
          <w:highlight w:val="yellow"/>
        </w:rPr>
        <w:t>príbehy o neuveriteľných dobrodružstvách a tragických katastrofách, aby si ich ľudia zapamätali a poučili sa z nich.</w:t>
      </w:r>
      <w:r w:rsidRPr="005F1F89">
        <w:rPr>
          <w:rFonts w:ascii="Times New Roman" w:hAnsi="Times New Roman" w:cs="Times New Roman"/>
          <w:sz w:val="24"/>
          <w:szCs w:val="24"/>
        </w:rPr>
        <w:t xml:space="preserve"> A čo je dôležité, zaznamenali pre nás tieto príbehy do najmenších podrobností na predmetoch, ktoré dnes môžeme skúmať od zvitkov s poéziou až po maľovanú keramiku.</w:t>
      </w:r>
    </w:p>
    <w:p w14:paraId="627402A9" w14:textId="179706C8" w:rsidR="00E65C71" w:rsidRPr="005F1F89" w:rsidRDefault="00E65C71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BE406" w14:textId="64DE248F" w:rsidR="00E65C71" w:rsidRPr="00882E0B" w:rsidRDefault="00E65C71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2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Grécka myto</w:t>
      </w:r>
      <w:r w:rsidR="00882E0B" w:rsidRPr="00882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ló</w:t>
      </w:r>
      <w:r w:rsidRPr="00882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gia v písme</w:t>
      </w:r>
    </w:p>
    <w:p w14:paraId="2954410C" w14:textId="43AFC2BA" w:rsidR="00E65C71" w:rsidRPr="005F1F89" w:rsidRDefault="00E65C71" w:rsidP="00882E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>Veľa z nášho poznania o mýtoch pochádza z hier a poézie, ktorú napísali autori v starovekom Grécku. Epické básne starovekého Grécka sú veľmi dlhé a rozprávajú o bohoch a hrdinoch.</w:t>
      </w:r>
    </w:p>
    <w:p w14:paraId="48CE2D44" w14:textId="2FC99630" w:rsidR="00E65C71" w:rsidRPr="005F1F89" w:rsidRDefault="00E65C71" w:rsidP="00882E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Básnik </w:t>
      </w:r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Homér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napísal </w:t>
      </w:r>
      <w:proofErr w:type="spellStart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Iliasa</w:t>
      </w:r>
      <w:proofErr w:type="spellEnd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a Odyseu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, dve epické básne, ktoré opisujú priebeh trójskej vojny a Odyseove dobrodružstvá počas spiatočnej cesty z Tróje na rodnú </w:t>
      </w:r>
      <w:proofErr w:type="spellStart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Itaku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>.</w:t>
      </w:r>
    </w:p>
    <w:p w14:paraId="639374BF" w14:textId="74F1EB98" w:rsidR="00E65C71" w:rsidRPr="005F1F89" w:rsidRDefault="00E65C71" w:rsidP="00B571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>Divadelné hry boli v starovekom Grécku veľmi populárne a </w:t>
      </w:r>
      <w:r w:rsidRPr="00067461">
        <w:rPr>
          <w:rFonts w:ascii="Times New Roman" w:hAnsi="Times New Roman" w:cs="Times New Roman"/>
          <w:i/>
          <w:iCs/>
          <w:sz w:val="24"/>
          <w:szCs w:val="24"/>
          <w:u w:val="single"/>
        </w:rPr>
        <w:t>Euripides</w:t>
      </w:r>
      <w:r w:rsidRPr="005F1F89">
        <w:rPr>
          <w:rFonts w:ascii="Times New Roman" w:hAnsi="Times New Roman" w:cs="Times New Roman"/>
          <w:sz w:val="24"/>
          <w:szCs w:val="24"/>
        </w:rPr>
        <w:t xml:space="preserve"> bol slávn</w:t>
      </w:r>
      <w:r w:rsidR="00067461">
        <w:rPr>
          <w:rFonts w:ascii="Times New Roman" w:hAnsi="Times New Roman" w:cs="Times New Roman"/>
          <w:sz w:val="24"/>
          <w:szCs w:val="24"/>
        </w:rPr>
        <w:t>y</w:t>
      </w:r>
      <w:r w:rsidRPr="005F1F89">
        <w:rPr>
          <w:rFonts w:ascii="Times New Roman" w:hAnsi="Times New Roman" w:cs="Times New Roman"/>
          <w:sz w:val="24"/>
          <w:szCs w:val="24"/>
        </w:rPr>
        <w:t xml:space="preserve">m dramatikom. Napísal hru </w:t>
      </w:r>
      <w:r w:rsidRPr="00067461">
        <w:rPr>
          <w:rFonts w:ascii="Times New Roman" w:hAnsi="Times New Roman" w:cs="Times New Roman"/>
          <w:i/>
          <w:iCs/>
          <w:sz w:val="24"/>
          <w:szCs w:val="24"/>
          <w:u w:val="single"/>
        </w:rPr>
        <w:t>Medea</w:t>
      </w:r>
      <w:r w:rsidRPr="005F1F89">
        <w:rPr>
          <w:rFonts w:ascii="Times New Roman" w:hAnsi="Times New Roman" w:cs="Times New Roman"/>
          <w:sz w:val="24"/>
          <w:szCs w:val="24"/>
        </w:rPr>
        <w:t xml:space="preserve">, ktorá hovorí o Medei a jej manželovi, hrdinovi </w:t>
      </w:r>
      <w:proofErr w:type="spellStart"/>
      <w:r w:rsidRPr="00067461">
        <w:rPr>
          <w:rFonts w:ascii="Times New Roman" w:hAnsi="Times New Roman" w:cs="Times New Roman"/>
          <w:i/>
          <w:iCs/>
          <w:sz w:val="24"/>
          <w:szCs w:val="24"/>
          <w:u w:val="single"/>
        </w:rPr>
        <w:t>Iásonovi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>.</w:t>
      </w:r>
    </w:p>
    <w:p w14:paraId="38CCEA3C" w14:textId="03D090AE" w:rsidR="00E65C71" w:rsidRPr="00BE2D43" w:rsidRDefault="00E65C71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2D4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Ústne podanie</w:t>
      </w:r>
    </w:p>
    <w:p w14:paraId="734B1EED" w14:textId="262D9E59" w:rsidR="00E65C71" w:rsidRPr="005F1F89" w:rsidRDefault="00222C36" w:rsidP="00381B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>Grécke</w:t>
      </w:r>
      <w:r w:rsidR="00E65C71"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báje a legendy sa často šírili ústnym podaním</w:t>
      </w:r>
      <w:r w:rsidR="00E65C71" w:rsidRPr="005F1F89">
        <w:rPr>
          <w:rFonts w:ascii="Times New Roman" w:hAnsi="Times New Roman" w:cs="Times New Roman"/>
          <w:sz w:val="24"/>
          <w:szCs w:val="24"/>
        </w:rPr>
        <w:t xml:space="preserve">. Nie všetci vedeli čítať preto </w:t>
      </w:r>
      <w:r w:rsidR="00BE2D43">
        <w:rPr>
          <w:rFonts w:ascii="Times New Roman" w:hAnsi="Times New Roman" w:cs="Times New Roman"/>
          <w:sz w:val="24"/>
          <w:szCs w:val="24"/>
        </w:rPr>
        <w:br/>
      </w:r>
      <w:r w:rsidR="00E65C71" w:rsidRPr="005F1F89">
        <w:rPr>
          <w:rFonts w:ascii="Times New Roman" w:hAnsi="Times New Roman" w:cs="Times New Roman"/>
          <w:sz w:val="24"/>
          <w:szCs w:val="24"/>
        </w:rPr>
        <w:t>sa ľudia učili mýty počúvaním starších rozprávačov, ktorí si ich pamätali. Takýmto spôsobom sa mýty prenášali z generácie na generáciu.</w:t>
      </w:r>
    </w:p>
    <w:p w14:paraId="486A7331" w14:textId="10D8B634" w:rsidR="00E65C71" w:rsidRPr="005F1F89" w:rsidRDefault="00E65C71" w:rsidP="00BE2D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>Starovekí Gréci verili, že mýty prinášajú pravdivú históriu starovekého Grécka. Náboženstvo bolo prirodzenou súčasťou ich každodenného života a grécke báje sa rozprávali v mnohých podobách. Mýty dnes poznáme aj vďaka zachovaným písomným zdrojom a umeniu zo starovekého Grécka.</w:t>
      </w:r>
    </w:p>
    <w:p w14:paraId="64D29060" w14:textId="7CF9A882" w:rsidR="00222C36" w:rsidRPr="005F1F89" w:rsidRDefault="00222C36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28A2D" w14:textId="5EE7C807" w:rsidR="00222C36" w:rsidRPr="00BE2D43" w:rsidRDefault="00222C36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2D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Mýtické bytosti</w:t>
      </w:r>
    </w:p>
    <w:p w14:paraId="7CF19B57" w14:textId="45FB4445" w:rsidR="00222C36" w:rsidRPr="005F1F89" w:rsidRDefault="00222C36" w:rsidP="00BE2D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>Grécka mytológia je plná rôznych bájnych bytostí. Sú v nej všemocní Bohovia, ale aj obri či nadprirodzené bytosti, ktoré sčasti pripomínajú ľudí, sčasti zvieratá. Mnohé z týchto bytostí zasiahli do života smrteľníkov, či už v dobrom, alebo zlom.</w:t>
      </w:r>
    </w:p>
    <w:p w14:paraId="6FC834F3" w14:textId="77777777" w:rsidR="003E368F" w:rsidRDefault="003E368F" w:rsidP="003E36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6D2A9" w14:textId="38AD69FF" w:rsidR="00222C36" w:rsidRPr="003E368F" w:rsidRDefault="00222C36" w:rsidP="003E368F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6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Bohovia a bohyne</w:t>
      </w:r>
    </w:p>
    <w:p w14:paraId="763ECC26" w14:textId="21A0A1C8" w:rsidR="00222C36" w:rsidRPr="005F1F89" w:rsidRDefault="00222C36" w:rsidP="003E36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Starovekí Gréci uctievali rozličných Bohov a Bohyne. Najmocnejší boli 12 Bohovia </w:t>
      </w:r>
      <w:r w:rsidR="003E368F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na Olympe, no v gréckej mytológii nájdeme aj stovky iných Bohov, ktorí boli zodpovední </w:t>
      </w:r>
      <w:r w:rsidR="003E368F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>za určitú časť život, či už išlo o narodenie človeka, alebo vytvorenie dúhy.</w:t>
      </w:r>
    </w:p>
    <w:p w14:paraId="2D9AB681" w14:textId="77777777" w:rsidR="003E368F" w:rsidRDefault="003E368F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2F587" w14:textId="6EA43BE5" w:rsidR="00222C36" w:rsidRPr="00FC712B" w:rsidRDefault="00222C36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C7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Titani</w:t>
      </w:r>
      <w:proofErr w:type="spellEnd"/>
    </w:p>
    <w:p w14:paraId="621002EB" w14:textId="74ABCB0C" w:rsidR="00222C36" w:rsidRPr="005F1F89" w:rsidRDefault="00222C36" w:rsidP="003E36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F89">
        <w:rPr>
          <w:rFonts w:ascii="Times New Roman" w:hAnsi="Times New Roman" w:cs="Times New Roman"/>
          <w:sz w:val="24"/>
          <w:szCs w:val="24"/>
        </w:rPr>
        <w:t>Titani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boli generácie starších Bohov, ktorí porodili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olympanov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. Počas vojny Titanov </w:t>
      </w:r>
      <w:r w:rsidR="00AD3CFD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si vládu nad svetom vybojovali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olympania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. Rodičia Titanov boli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Gaia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Uranos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>.</w:t>
      </w:r>
    </w:p>
    <w:p w14:paraId="0C6F737B" w14:textId="77777777" w:rsidR="003E368F" w:rsidRDefault="003E368F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1F2A5" w14:textId="23584583" w:rsidR="00222C36" w:rsidRPr="00AD3CFD" w:rsidRDefault="00222C36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3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Kyklopovia</w:t>
      </w:r>
    </w:p>
    <w:p w14:paraId="05C8A271" w14:textId="7676D0CF" w:rsidR="00222C36" w:rsidRPr="005F1F89" w:rsidRDefault="00222C36" w:rsidP="003E36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>Kyklopovia boli jednookí obri</w:t>
      </w:r>
      <w:r w:rsidRPr="005F1F89">
        <w:rPr>
          <w:rFonts w:ascii="Times New Roman" w:hAnsi="Times New Roman" w:cs="Times New Roman"/>
          <w:sz w:val="24"/>
          <w:szCs w:val="24"/>
        </w:rPr>
        <w:t xml:space="preserve">, ktorí boli zruční remeselníci. Pomáhali </w:t>
      </w:r>
      <w:proofErr w:type="spellStart"/>
      <w:r w:rsidRPr="007A689C">
        <w:rPr>
          <w:rFonts w:ascii="Times New Roman" w:hAnsi="Times New Roman" w:cs="Times New Roman"/>
          <w:i/>
          <w:iCs/>
          <w:sz w:val="24"/>
          <w:szCs w:val="24"/>
          <w:u w:val="single"/>
        </w:rPr>
        <w:t>Héfaistovi</w:t>
      </w:r>
      <w:proofErr w:type="spellEnd"/>
      <w:r w:rsidRPr="007A689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A689C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pri práci a vyrobili Diovi blesky. Niektorí Kyklopovia, napríklad </w:t>
      </w:r>
      <w:proofErr w:type="spellStart"/>
      <w:r w:rsidRPr="007A689C">
        <w:rPr>
          <w:rFonts w:ascii="Times New Roman" w:hAnsi="Times New Roman" w:cs="Times New Roman"/>
          <w:i/>
          <w:iCs/>
          <w:sz w:val="24"/>
          <w:szCs w:val="24"/>
          <w:u w:val="single"/>
        </w:rPr>
        <w:t>Polyfémos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>, žili na Zemi.</w:t>
      </w:r>
    </w:p>
    <w:p w14:paraId="6E9147A6" w14:textId="77777777" w:rsidR="003E368F" w:rsidRDefault="003E368F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5B4C1" w14:textId="2AADF4B3" w:rsidR="00222C36" w:rsidRPr="00AD3CFD" w:rsidRDefault="00222C36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3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Kone</w:t>
      </w:r>
    </w:p>
    <w:p w14:paraId="01E84848" w14:textId="14D800CE" w:rsidR="00222C36" w:rsidRPr="005F1F89" w:rsidRDefault="00222C36" w:rsidP="00AD3C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>Okrídlené kone</w:t>
      </w:r>
      <w:r w:rsidRPr="005F1F89">
        <w:rPr>
          <w:rFonts w:ascii="Times New Roman" w:hAnsi="Times New Roman" w:cs="Times New Roman"/>
          <w:sz w:val="24"/>
          <w:szCs w:val="24"/>
        </w:rPr>
        <w:t xml:space="preserve"> zapriahli Bohovia do kočiarov, na ktorých sa prevážali po oblohe. 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Najznámejší z nich bol </w:t>
      </w:r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Pegas</w:t>
      </w:r>
      <w:r w:rsidRPr="005F1F89">
        <w:rPr>
          <w:rFonts w:ascii="Times New Roman" w:hAnsi="Times New Roman" w:cs="Times New Roman"/>
          <w:sz w:val="24"/>
          <w:szCs w:val="24"/>
        </w:rPr>
        <w:t xml:space="preserve">. Narodil sa z krvi </w:t>
      </w:r>
      <w:r w:rsidRPr="007A689C">
        <w:rPr>
          <w:rFonts w:ascii="Times New Roman" w:hAnsi="Times New Roman" w:cs="Times New Roman"/>
          <w:i/>
          <w:iCs/>
          <w:sz w:val="24"/>
          <w:szCs w:val="24"/>
          <w:u w:val="single"/>
        </w:rPr>
        <w:t>Medúzy</w:t>
      </w:r>
      <w:r w:rsidRPr="005F1F89">
        <w:rPr>
          <w:rFonts w:ascii="Times New Roman" w:hAnsi="Times New Roman" w:cs="Times New Roman"/>
          <w:sz w:val="24"/>
          <w:szCs w:val="24"/>
        </w:rPr>
        <w:t xml:space="preserve">, keď jej </w:t>
      </w:r>
      <w:proofErr w:type="spellStart"/>
      <w:r w:rsidRPr="007A689C">
        <w:rPr>
          <w:rFonts w:ascii="Times New Roman" w:hAnsi="Times New Roman" w:cs="Times New Roman"/>
          <w:i/>
          <w:iCs/>
          <w:sz w:val="24"/>
          <w:szCs w:val="24"/>
          <w:u w:val="single"/>
        </w:rPr>
        <w:t>Perseus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odsekol hlavu.</w:t>
      </w:r>
    </w:p>
    <w:p w14:paraId="1E6E10B4" w14:textId="77777777" w:rsidR="003E368F" w:rsidRDefault="003E368F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98949" w14:textId="5676963A" w:rsidR="00222C36" w:rsidRPr="007A689C" w:rsidRDefault="00222C36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A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Kentauri</w:t>
      </w:r>
      <w:proofErr w:type="spellEnd"/>
    </w:p>
    <w:p w14:paraId="5D3D8AAA" w14:textId="24B0F744" w:rsidR="00C0291F" w:rsidRPr="005F1F89" w:rsidRDefault="00C0291F" w:rsidP="00382E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Kentauri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mali od pása nadol telo koňa</w:t>
      </w:r>
      <w:r w:rsidRPr="005F1F89">
        <w:rPr>
          <w:rFonts w:ascii="Times New Roman" w:hAnsi="Times New Roman" w:cs="Times New Roman"/>
          <w:sz w:val="24"/>
          <w:szCs w:val="24"/>
        </w:rPr>
        <w:t xml:space="preserve">. Jedným zo známych kentaurov bol napríklad </w:t>
      </w:r>
      <w:proofErr w:type="spellStart"/>
      <w:r w:rsidRPr="00382E5F">
        <w:rPr>
          <w:rFonts w:ascii="Times New Roman" w:hAnsi="Times New Roman" w:cs="Times New Roman"/>
          <w:i/>
          <w:iCs/>
          <w:sz w:val="24"/>
          <w:szCs w:val="24"/>
          <w:u w:val="single"/>
        </w:rPr>
        <w:t>Cheirón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>, ktorý pomohol viacerým gréckym hrdinom.</w:t>
      </w:r>
    </w:p>
    <w:p w14:paraId="6A8F662B" w14:textId="77777777" w:rsidR="007A689C" w:rsidRDefault="007A689C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ABA9B" w14:textId="4735807F" w:rsidR="00C0291F" w:rsidRPr="007A689C" w:rsidRDefault="00C0291F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A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Hekatoncheirovia</w:t>
      </w:r>
      <w:proofErr w:type="spellEnd"/>
    </w:p>
    <w:p w14:paraId="2E42BD8A" w14:textId="402D17B6" w:rsidR="00C0291F" w:rsidRPr="005F1F89" w:rsidRDefault="00C0291F" w:rsidP="00382E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Poznáme troch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Hekatoncheirov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. 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>Boli to obri s </w:t>
      </w:r>
      <w:r w:rsidR="00382E5F" w:rsidRPr="00E938BE">
        <w:rPr>
          <w:rFonts w:ascii="Times New Roman" w:hAnsi="Times New Roman" w:cs="Times New Roman"/>
          <w:sz w:val="24"/>
          <w:szCs w:val="24"/>
          <w:highlight w:val="yellow"/>
        </w:rPr>
        <w:t>päťdesiatimi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hlavami a každý mal sto rúk</w:t>
      </w:r>
      <w:r w:rsidRPr="005F1F89">
        <w:rPr>
          <w:rFonts w:ascii="Times New Roman" w:hAnsi="Times New Roman" w:cs="Times New Roman"/>
          <w:sz w:val="24"/>
          <w:szCs w:val="24"/>
        </w:rPr>
        <w:t xml:space="preserve">. Spolu s Titanmi a Kyklopmi boli deťmi 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Gaie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5F1F89">
        <w:rPr>
          <w:rFonts w:ascii="Times New Roman" w:hAnsi="Times New Roman" w:cs="Times New Roman"/>
          <w:sz w:val="24"/>
          <w:szCs w:val="24"/>
        </w:rPr>
        <w:t>Urána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>.</w:t>
      </w:r>
    </w:p>
    <w:p w14:paraId="76AB3609" w14:textId="77777777" w:rsidR="007A689C" w:rsidRDefault="007A689C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10829" w14:textId="1A4F7E41" w:rsidR="00C0291F" w:rsidRPr="007A689C" w:rsidRDefault="00C0291F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Nymfy</w:t>
      </w:r>
    </w:p>
    <w:p w14:paraId="78F45AB1" w14:textId="3B857477" w:rsidR="00C0291F" w:rsidRPr="005F1F89" w:rsidRDefault="00C0291F" w:rsidP="00382E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>Boli to božské stvorenia, ktoré sa starali o rôzne časti prírody.</w:t>
      </w:r>
      <w:r w:rsidRPr="005F1F89">
        <w:rPr>
          <w:rFonts w:ascii="Times New Roman" w:hAnsi="Times New Roman" w:cs="Times New Roman"/>
          <w:sz w:val="24"/>
          <w:szCs w:val="24"/>
        </w:rPr>
        <w:t xml:space="preserve"> Vždy to boli ženy a spájali sa s rôznymi časťami prírody, napríklad s lesmi, hor</w:t>
      </w:r>
      <w:r w:rsidR="000B2D0D">
        <w:rPr>
          <w:rFonts w:ascii="Times New Roman" w:hAnsi="Times New Roman" w:cs="Times New Roman"/>
          <w:sz w:val="24"/>
          <w:szCs w:val="24"/>
        </w:rPr>
        <w:t>a</w:t>
      </w:r>
      <w:r w:rsidRPr="005F1F89">
        <w:rPr>
          <w:rFonts w:ascii="Times New Roman" w:hAnsi="Times New Roman" w:cs="Times New Roman"/>
          <w:sz w:val="24"/>
          <w:szCs w:val="24"/>
        </w:rPr>
        <w:t>mi, riekami alebo morom.</w:t>
      </w:r>
    </w:p>
    <w:p w14:paraId="6F3DFE76" w14:textId="09D1DB9D" w:rsidR="007A689C" w:rsidRDefault="007A689C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2DC78" w14:textId="77777777" w:rsidR="000B2D0D" w:rsidRDefault="000B2D0D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C8C3" w14:textId="214500D7" w:rsidR="00C0291F" w:rsidRPr="000B2D0D" w:rsidRDefault="00C0291F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0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Satyrovia</w:t>
      </w:r>
    </w:p>
    <w:p w14:paraId="4C401B7E" w14:textId="46437734" w:rsidR="00C0291F" w:rsidRPr="005F1F89" w:rsidRDefault="00C0291F" w:rsidP="009642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>Satyrovia boli bytosti s mužským telom a hlavou a kozími rohmi a nohami</w:t>
      </w:r>
      <w:r w:rsidRPr="005F1F89">
        <w:rPr>
          <w:rFonts w:ascii="Times New Roman" w:hAnsi="Times New Roman" w:cs="Times New Roman"/>
          <w:sz w:val="24"/>
          <w:szCs w:val="24"/>
        </w:rPr>
        <w:t>. Uctievali boha vína Dionýza a často boli zobrazovaní s píšťalou alebo s nápojom.</w:t>
      </w:r>
    </w:p>
    <w:p w14:paraId="3BFE2211" w14:textId="77777777" w:rsidR="000B2D0D" w:rsidRDefault="000B2D0D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0DB3C" w14:textId="6430B78A" w:rsidR="00C0291F" w:rsidRPr="0027300E" w:rsidRDefault="00C0291F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30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Sirény</w:t>
      </w:r>
    </w:p>
    <w:p w14:paraId="2C673918" w14:textId="70616AD6" w:rsidR="00C0291F" w:rsidRPr="005F1F89" w:rsidRDefault="00C0291F" w:rsidP="009642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Sirény boli okrídlené ženy, </w:t>
      </w:r>
      <w:r w:rsidR="00964259" w:rsidRPr="00E938BE">
        <w:rPr>
          <w:rFonts w:ascii="Times New Roman" w:hAnsi="Times New Roman" w:cs="Times New Roman"/>
          <w:sz w:val="24"/>
          <w:szCs w:val="24"/>
          <w:highlight w:val="yellow"/>
        </w:rPr>
        <w:t>ktoré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žili v jaskyniach popri pobrežiach</w:t>
      </w:r>
      <w:r w:rsidRPr="005F1F89">
        <w:rPr>
          <w:rFonts w:ascii="Times New Roman" w:hAnsi="Times New Roman" w:cs="Times New Roman"/>
          <w:sz w:val="24"/>
          <w:szCs w:val="24"/>
        </w:rPr>
        <w:t>. Spievali ľúbostné piesne, ktorými lákali námorníkov a tí potom stroskotali na pobrežných útesoch.</w:t>
      </w:r>
    </w:p>
    <w:p w14:paraId="51636001" w14:textId="77777777" w:rsidR="000B2D0D" w:rsidRDefault="000B2D0D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A4350" w14:textId="1F6DC676" w:rsidR="00C0291F" w:rsidRPr="0027300E" w:rsidRDefault="00C0291F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730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Minotauros</w:t>
      </w:r>
      <w:proofErr w:type="spellEnd"/>
    </w:p>
    <w:p w14:paraId="6D7250B7" w14:textId="623CF419" w:rsidR="00C0291F" w:rsidRPr="005F1F89" w:rsidRDefault="00C0291F" w:rsidP="002234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Minotauros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bol napoly človek, napoly býk</w:t>
      </w:r>
      <w:r w:rsidRPr="005F1F89">
        <w:rPr>
          <w:rFonts w:ascii="Times New Roman" w:hAnsi="Times New Roman" w:cs="Times New Roman"/>
          <w:sz w:val="24"/>
          <w:szCs w:val="24"/>
        </w:rPr>
        <w:t xml:space="preserve">, ktorý požieral ľudské obete. Kráľ </w:t>
      </w:r>
      <w:proofErr w:type="spellStart"/>
      <w:r w:rsidRPr="00964259">
        <w:rPr>
          <w:rFonts w:ascii="Times New Roman" w:hAnsi="Times New Roman" w:cs="Times New Roman"/>
          <w:i/>
          <w:iCs/>
          <w:sz w:val="24"/>
          <w:szCs w:val="24"/>
          <w:u w:val="single"/>
        </w:rPr>
        <w:t>Minos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 xml:space="preserve"> </w:t>
      </w:r>
      <w:r w:rsidR="00964259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>ho držal v zajatí v bludisku na ostrove Kréta.</w:t>
      </w:r>
    </w:p>
    <w:p w14:paraId="7C531B75" w14:textId="1B5148A6" w:rsidR="00C0291F" w:rsidRPr="005F1F89" w:rsidRDefault="00C0291F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CC693" w14:textId="0EC6E806" w:rsidR="00C0291F" w:rsidRPr="00BE2D43" w:rsidRDefault="00BE2D43" w:rsidP="00BE2D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D43">
        <w:rPr>
          <w:rFonts w:ascii="Times New Roman" w:hAnsi="Times New Roman" w:cs="Times New Roman"/>
          <w:b/>
          <w:bCs/>
          <w:sz w:val="28"/>
          <w:szCs w:val="28"/>
        </w:rPr>
        <w:t>UCTIEVANIE BOHOV</w:t>
      </w:r>
    </w:p>
    <w:p w14:paraId="01C60EAC" w14:textId="77777777" w:rsidR="00BE2D43" w:rsidRDefault="00BE2D43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D98E0" w14:textId="5B2DBE2D" w:rsidR="00C0291F" w:rsidRPr="005F1F89" w:rsidRDefault="00C0291F" w:rsidP="002234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Náboženstvo bolo dôležitou súčasťou </w:t>
      </w:r>
      <w:r w:rsidR="00A4109B" w:rsidRPr="005F1F89">
        <w:rPr>
          <w:rFonts w:ascii="Times New Roman" w:hAnsi="Times New Roman" w:cs="Times New Roman"/>
          <w:sz w:val="24"/>
          <w:szCs w:val="24"/>
        </w:rPr>
        <w:t>každodenného</w:t>
      </w:r>
      <w:r w:rsidRPr="005F1F89">
        <w:rPr>
          <w:rFonts w:ascii="Times New Roman" w:hAnsi="Times New Roman" w:cs="Times New Roman"/>
          <w:sz w:val="24"/>
          <w:szCs w:val="24"/>
        </w:rPr>
        <w:t xml:space="preserve"> života starovekých Grékov. </w:t>
      </w:r>
      <w:r w:rsidR="00A4109B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Ľudia mali doma malé svätyne, kde uctievali bohov a prinášali im obety, ale zúčastňovali </w:t>
      </w:r>
      <w:r w:rsidR="00A4109B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sa aj na veľkých verejných oslavách. Atletické hry a festivaly na </w:t>
      </w:r>
      <w:r w:rsidR="00A4109B" w:rsidRPr="005F1F89">
        <w:rPr>
          <w:rFonts w:ascii="Times New Roman" w:hAnsi="Times New Roman" w:cs="Times New Roman"/>
          <w:sz w:val="24"/>
          <w:szCs w:val="24"/>
        </w:rPr>
        <w:t>posvätných</w:t>
      </w:r>
      <w:r w:rsidRPr="005F1F89">
        <w:rPr>
          <w:rFonts w:ascii="Times New Roman" w:hAnsi="Times New Roman" w:cs="Times New Roman"/>
          <w:sz w:val="24"/>
          <w:szCs w:val="24"/>
        </w:rPr>
        <w:t xml:space="preserve"> miestach boli bežné a často zasvätené určitému bohu.</w:t>
      </w:r>
    </w:p>
    <w:p w14:paraId="1DFB08F0" w14:textId="77777777" w:rsidR="002234E8" w:rsidRDefault="002234E8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DCD5" w14:textId="65CDA9E1" w:rsidR="00C0291F" w:rsidRPr="00A4109B" w:rsidRDefault="00C0291F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Chrámy</w:t>
      </w:r>
    </w:p>
    <w:p w14:paraId="77819A06" w14:textId="5B61C2F3" w:rsidR="00C0291F" w:rsidRPr="005F1F89" w:rsidRDefault="00C0291F" w:rsidP="00A410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>Starovekí Gréci stavali na počesť bohov chrámy</w:t>
      </w:r>
      <w:r w:rsidRPr="005F1F89">
        <w:rPr>
          <w:rFonts w:ascii="Times New Roman" w:hAnsi="Times New Roman" w:cs="Times New Roman"/>
          <w:sz w:val="24"/>
          <w:szCs w:val="24"/>
        </w:rPr>
        <w:t>. Ľudia tam nosili dary, napríklad malé sošky, ktoré potom strážili veštci alebo veštkyne. V niektorých chrámoch stáli obrovské sochy boha alebo bohyne, ktorým bol zasvätený. Staroveké grécke chrámy sú charakteristické trojuholníkovou strechou a stĺporadím.</w:t>
      </w:r>
    </w:p>
    <w:p w14:paraId="67DB46EE" w14:textId="77777777" w:rsidR="002234E8" w:rsidRDefault="002234E8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0C5E9" w14:textId="50BC6E2B" w:rsidR="00C0291F" w:rsidRPr="00A4109B" w:rsidRDefault="00C0291F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Posvätné miesta</w:t>
      </w:r>
    </w:p>
    <w:p w14:paraId="21C01870" w14:textId="77777777" w:rsidR="00A4109B" w:rsidRDefault="00C0291F" w:rsidP="00A410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Po celom Grécku </w:t>
      </w:r>
      <w:r w:rsidR="00A4109B" w:rsidRPr="005F1F89">
        <w:rPr>
          <w:rFonts w:ascii="Times New Roman" w:hAnsi="Times New Roman" w:cs="Times New Roman"/>
          <w:sz w:val="24"/>
          <w:szCs w:val="24"/>
        </w:rPr>
        <w:t>existovalo</w:t>
      </w:r>
      <w:r w:rsidRPr="005F1F89">
        <w:rPr>
          <w:rFonts w:ascii="Times New Roman" w:hAnsi="Times New Roman" w:cs="Times New Roman"/>
          <w:sz w:val="24"/>
          <w:szCs w:val="24"/>
        </w:rPr>
        <w:t xml:space="preserve"> veľa posvätných miest. Niektoré mestá alebo ostrovy </w:t>
      </w:r>
      <w:r w:rsidR="00A4109B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>sa spájali s konkrétnym bohom alebo bohyňou.</w:t>
      </w:r>
      <w:r w:rsidR="008E2936" w:rsidRPr="005F1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78AD1" w14:textId="77777777" w:rsidR="00A4109B" w:rsidRDefault="008E2936" w:rsidP="00A410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V meste </w:t>
      </w:r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Delfy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žila slávna Apolónova veštkyňa </w:t>
      </w:r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Pýtia</w:t>
      </w:r>
      <w:r w:rsidRPr="005F1F89">
        <w:rPr>
          <w:rFonts w:ascii="Times New Roman" w:hAnsi="Times New Roman" w:cs="Times New Roman"/>
          <w:sz w:val="24"/>
          <w:szCs w:val="24"/>
        </w:rPr>
        <w:t xml:space="preserve">. Ľudia ju navštevovali a žiadali ju, aby im predpovedala budúcnosť. </w:t>
      </w:r>
    </w:p>
    <w:p w14:paraId="3983DD23" w14:textId="617640F9" w:rsidR="00C0291F" w:rsidRPr="005F1F89" w:rsidRDefault="008E2936" w:rsidP="00A4109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Ostrov </w:t>
      </w:r>
      <w:proofErr w:type="spellStart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Délos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bol celý zasvätený </w:t>
      </w:r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Apolónovi</w:t>
      </w:r>
      <w:r w:rsidRPr="005F1F89">
        <w:rPr>
          <w:rFonts w:ascii="Times New Roman" w:hAnsi="Times New Roman" w:cs="Times New Roman"/>
          <w:sz w:val="24"/>
          <w:szCs w:val="24"/>
        </w:rPr>
        <w:t xml:space="preserve"> a stál tu chrám s jeho obrovskou sochou. 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V meste </w:t>
      </w:r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Olympia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stálo mnoho chrámov, najväčší bol </w:t>
      </w:r>
      <w:proofErr w:type="spellStart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Diov</w:t>
      </w:r>
      <w:proofErr w:type="spellEnd"/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chrám</w:t>
      </w:r>
      <w:r w:rsidRPr="005F1F89">
        <w:rPr>
          <w:rFonts w:ascii="Times New Roman" w:hAnsi="Times New Roman" w:cs="Times New Roman"/>
          <w:sz w:val="24"/>
          <w:szCs w:val="24"/>
        </w:rPr>
        <w:t>. Na počesť Dia sa tu konali olympijské hry.</w:t>
      </w:r>
    </w:p>
    <w:p w14:paraId="0DBAC24B" w14:textId="77777777" w:rsidR="002234E8" w:rsidRDefault="002234E8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CD11E" w14:textId="42929DC1" w:rsidR="008E2936" w:rsidRPr="006E4533" w:rsidRDefault="008E2936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4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Obety</w:t>
      </w:r>
    </w:p>
    <w:p w14:paraId="18A19114" w14:textId="77777777" w:rsidR="0012399D" w:rsidRDefault="008E2936" w:rsidP="006E45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Obety boli dary, ktoré ľudia prinášali bohom, aby si ich naklonili. Dary prinášali jednotlivci, no aj celé komunity. Bohom sa často nosilo jedlo a nápoje, ktoré niekedy v rámci obety spálili. </w:t>
      </w:r>
    </w:p>
    <w:p w14:paraId="13D47AD1" w14:textId="77777777" w:rsidR="0012399D" w:rsidRDefault="008E2936" w:rsidP="006E45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Víno bolo v starovekom Grécku obľúbeným obetným darom. Ľudia nalievali trochu vína pre bohov pred každým jedlom. </w:t>
      </w:r>
    </w:p>
    <w:p w14:paraId="220CC34D" w14:textId="09476AAF" w:rsidR="008E2936" w:rsidRPr="005F1F89" w:rsidRDefault="008E2936" w:rsidP="006E45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>Zvieratá, napríklad ovce a kravy, boli tiež často na zozname obetných darov. Zabili ich a niektoré časti tiel spálili, zatiaľ čo mäso ostalo pre uctievateľov.</w:t>
      </w:r>
    </w:p>
    <w:p w14:paraId="1EEE527B" w14:textId="59786317" w:rsidR="006E4533" w:rsidRDefault="006E4533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47E9" w14:textId="77777777" w:rsidR="0012399D" w:rsidRDefault="0012399D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7655A" w14:textId="740C8244" w:rsidR="008E2936" w:rsidRPr="0012399D" w:rsidRDefault="008E2936" w:rsidP="00622A7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399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Festivaly a hry</w:t>
      </w:r>
    </w:p>
    <w:p w14:paraId="300BA99B" w14:textId="77777777" w:rsidR="0012399D" w:rsidRDefault="008E2936" w:rsidP="001239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Gréci z úcty k svojim bohom organizovali festivaly a atletické hry. </w:t>
      </w:r>
    </w:p>
    <w:p w14:paraId="3949EF92" w14:textId="77777777" w:rsidR="0012399D" w:rsidRDefault="008E2936" w:rsidP="001239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Na festivaloch sa často tancovalo, prinášali sa obety, hrali sa divadelné hry. </w:t>
      </w:r>
    </w:p>
    <w:p w14:paraId="7E77D2F6" w14:textId="07025871" w:rsidR="0012399D" w:rsidRDefault="008E2936" w:rsidP="001239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89">
        <w:rPr>
          <w:rFonts w:ascii="Times New Roman" w:hAnsi="Times New Roman" w:cs="Times New Roman"/>
          <w:sz w:val="24"/>
          <w:szCs w:val="24"/>
        </w:rPr>
        <w:t xml:space="preserve">V starovekom Grécku sa pravidelne organizovali veľké atletické hry, každé štyri roky </w:t>
      </w:r>
      <w:r w:rsidR="00500084">
        <w:rPr>
          <w:rFonts w:ascii="Times New Roman" w:hAnsi="Times New Roman" w:cs="Times New Roman"/>
          <w:sz w:val="24"/>
          <w:szCs w:val="24"/>
        </w:rPr>
        <w:br/>
      </w:r>
      <w:r w:rsidRPr="005F1F89">
        <w:rPr>
          <w:rFonts w:ascii="Times New Roman" w:hAnsi="Times New Roman" w:cs="Times New Roman"/>
          <w:sz w:val="24"/>
          <w:szCs w:val="24"/>
        </w:rPr>
        <w:t xml:space="preserve">sa napríklad konali olympijské hry. Ako odmeny dostávali víťazi vence – koruny uvité z listov. </w:t>
      </w:r>
    </w:p>
    <w:p w14:paraId="51AAAF1D" w14:textId="77777777" w:rsidR="0012399D" w:rsidRDefault="008E2936" w:rsidP="001239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Pýtske</w:t>
      </w:r>
      <w:proofErr w:type="spellEnd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hry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sa konali z úcty k Apolónovi</w:t>
      </w:r>
      <w:r w:rsidRPr="005F1F89">
        <w:rPr>
          <w:rFonts w:ascii="Times New Roman" w:hAnsi="Times New Roman" w:cs="Times New Roman"/>
          <w:sz w:val="24"/>
          <w:szCs w:val="24"/>
        </w:rPr>
        <w:t xml:space="preserve"> a atléti mohli vyhrať vavrínové vence. </w:t>
      </w:r>
    </w:p>
    <w:p w14:paraId="343B802C" w14:textId="77777777" w:rsidR="0012399D" w:rsidRDefault="008E2936" w:rsidP="001239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Olympijské hry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sa konali na počesť boha Dia</w:t>
      </w:r>
      <w:r w:rsidRPr="005F1F89">
        <w:rPr>
          <w:rFonts w:ascii="Times New Roman" w:hAnsi="Times New Roman" w:cs="Times New Roman"/>
          <w:sz w:val="24"/>
          <w:szCs w:val="24"/>
        </w:rPr>
        <w:t xml:space="preserve"> a víťazi získali veniec z olivových listov. </w:t>
      </w:r>
    </w:p>
    <w:p w14:paraId="43E6A113" w14:textId="77777777" w:rsidR="0012399D" w:rsidRDefault="008E2936" w:rsidP="001239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99D">
        <w:rPr>
          <w:rFonts w:ascii="Times New Roman" w:hAnsi="Times New Roman" w:cs="Times New Roman"/>
          <w:i/>
          <w:iCs/>
          <w:sz w:val="24"/>
          <w:szCs w:val="24"/>
          <w:u w:val="single"/>
        </w:rPr>
        <w:t>Nemejské</w:t>
      </w:r>
      <w:proofErr w:type="spellEnd"/>
      <w:r w:rsidRPr="001239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hry</w:t>
      </w:r>
      <w:r w:rsidRPr="005F1F89">
        <w:rPr>
          <w:rFonts w:ascii="Times New Roman" w:hAnsi="Times New Roman" w:cs="Times New Roman"/>
          <w:sz w:val="24"/>
          <w:szCs w:val="24"/>
        </w:rPr>
        <w:t xml:space="preserve"> sa tiež konali na počesť Dia, ale víťazi dostali zelerové vence. </w:t>
      </w:r>
    </w:p>
    <w:p w14:paraId="1A045305" w14:textId="69B0EFA6" w:rsidR="008E2936" w:rsidRPr="005F1F89" w:rsidRDefault="008E2936" w:rsidP="001239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Istmické</w:t>
      </w:r>
      <w:proofErr w:type="spellEnd"/>
      <w:r w:rsidRPr="00E938B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hry</w:t>
      </w:r>
      <w:r w:rsidRPr="00E938BE">
        <w:rPr>
          <w:rFonts w:ascii="Times New Roman" w:hAnsi="Times New Roman" w:cs="Times New Roman"/>
          <w:sz w:val="24"/>
          <w:szCs w:val="24"/>
          <w:highlight w:val="yellow"/>
        </w:rPr>
        <w:t xml:space="preserve"> boli konané z úcty k </w:t>
      </w:r>
      <w:proofErr w:type="spellStart"/>
      <w:r w:rsidRPr="00E938BE">
        <w:rPr>
          <w:rFonts w:ascii="Times New Roman" w:hAnsi="Times New Roman" w:cs="Times New Roman"/>
          <w:sz w:val="24"/>
          <w:szCs w:val="24"/>
          <w:highlight w:val="yellow"/>
        </w:rPr>
        <w:t>Poseidonovi</w:t>
      </w:r>
      <w:proofErr w:type="spellEnd"/>
      <w:r w:rsidRPr="005F1F89">
        <w:rPr>
          <w:rFonts w:ascii="Times New Roman" w:hAnsi="Times New Roman" w:cs="Times New Roman"/>
          <w:sz w:val="24"/>
          <w:szCs w:val="24"/>
        </w:rPr>
        <w:t>. Každý víťaz získal zelerový alebo borovicový veniec.</w:t>
      </w:r>
    </w:p>
    <w:p w14:paraId="12FFEECC" w14:textId="77777777" w:rsidR="00222C36" w:rsidRPr="005F1F89" w:rsidRDefault="00222C36" w:rsidP="00622A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C36" w:rsidRPr="005F1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22E7"/>
    <w:multiLevelType w:val="hybridMultilevel"/>
    <w:tmpl w:val="99DCF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E7"/>
    <w:rsid w:val="00006194"/>
    <w:rsid w:val="00060AA9"/>
    <w:rsid w:val="00067461"/>
    <w:rsid w:val="000B2D0D"/>
    <w:rsid w:val="0012399D"/>
    <w:rsid w:val="001A2AAB"/>
    <w:rsid w:val="00222C36"/>
    <w:rsid w:val="002234E8"/>
    <w:rsid w:val="00235C2E"/>
    <w:rsid w:val="0027300E"/>
    <w:rsid w:val="00381BE1"/>
    <w:rsid w:val="00382E5F"/>
    <w:rsid w:val="003A235A"/>
    <w:rsid w:val="003B77E7"/>
    <w:rsid w:val="003E368F"/>
    <w:rsid w:val="00500084"/>
    <w:rsid w:val="005110FC"/>
    <w:rsid w:val="005F1F89"/>
    <w:rsid w:val="00622A74"/>
    <w:rsid w:val="0064214A"/>
    <w:rsid w:val="006D16EF"/>
    <w:rsid w:val="006E4533"/>
    <w:rsid w:val="007A689C"/>
    <w:rsid w:val="00882E0B"/>
    <w:rsid w:val="008C2D4B"/>
    <w:rsid w:val="008E2936"/>
    <w:rsid w:val="009022D7"/>
    <w:rsid w:val="00933692"/>
    <w:rsid w:val="009444CD"/>
    <w:rsid w:val="00964259"/>
    <w:rsid w:val="00A4109B"/>
    <w:rsid w:val="00AD3CFD"/>
    <w:rsid w:val="00AE0E9E"/>
    <w:rsid w:val="00B472D0"/>
    <w:rsid w:val="00B57197"/>
    <w:rsid w:val="00BE2D43"/>
    <w:rsid w:val="00C0291F"/>
    <w:rsid w:val="00CB5454"/>
    <w:rsid w:val="00D6613F"/>
    <w:rsid w:val="00DA71A9"/>
    <w:rsid w:val="00E11941"/>
    <w:rsid w:val="00E65C71"/>
    <w:rsid w:val="00E74B83"/>
    <w:rsid w:val="00E938BE"/>
    <w:rsid w:val="00FC712B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367B"/>
  <w15:chartTrackingRefBased/>
  <w15:docId w15:val="{E1541F85-22E6-4025-AADD-92D56E9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IVAN</dc:creator>
  <cp:keywords/>
  <dc:description/>
  <cp:lastModifiedBy>Matúš IVAN</cp:lastModifiedBy>
  <cp:revision>39</cp:revision>
  <dcterms:created xsi:type="dcterms:W3CDTF">2022-12-30T12:59:00Z</dcterms:created>
  <dcterms:modified xsi:type="dcterms:W3CDTF">2023-05-23T13:41:00Z</dcterms:modified>
</cp:coreProperties>
</file>